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7CB5" w14:textId="77777777" w:rsidR="007C7D76" w:rsidRDefault="007C7D76" w:rsidP="001A7961">
      <w:pPr>
        <w:ind w:right="57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199D3A6" w14:textId="77777777" w:rsidR="004A44FF" w:rsidRPr="00A57497" w:rsidRDefault="004A44FF" w:rsidP="004A44FF">
      <w:pPr>
        <w:pStyle w:val="Bezodstpw"/>
        <w:jc w:val="center"/>
        <w:rPr>
          <w:b/>
          <w:bCs/>
          <w:sz w:val="28"/>
          <w:szCs w:val="28"/>
        </w:rPr>
      </w:pPr>
      <w:r w:rsidRPr="00A57497">
        <w:rPr>
          <w:b/>
          <w:bCs/>
          <w:sz w:val="28"/>
          <w:szCs w:val="28"/>
        </w:rPr>
        <w:t>Szanowni Państwo</w:t>
      </w:r>
      <w:r>
        <w:rPr>
          <w:b/>
          <w:bCs/>
          <w:sz w:val="28"/>
          <w:szCs w:val="28"/>
        </w:rPr>
        <w:t>,</w:t>
      </w:r>
    </w:p>
    <w:p w14:paraId="55593349" w14:textId="77777777" w:rsidR="004A44FF" w:rsidRPr="00A57497" w:rsidRDefault="004A44FF" w:rsidP="004A44FF">
      <w:pPr>
        <w:pStyle w:val="Bezodstpw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A5749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Sieć Badawcza Łukasiewicz - Instytut Technik Innowacyjnych EMAG</w:t>
      </w:r>
    </w:p>
    <w:p w14:paraId="5A116942" w14:textId="77777777" w:rsidR="004A44FF" w:rsidRPr="00A57497" w:rsidRDefault="004A44FF" w:rsidP="004A44FF">
      <w:pPr>
        <w:pStyle w:val="Bezodstpw"/>
        <w:jc w:val="center"/>
        <w:rPr>
          <w:b/>
          <w:bCs/>
          <w:sz w:val="28"/>
          <w:szCs w:val="28"/>
        </w:rPr>
      </w:pPr>
      <w:r w:rsidRPr="00A57497">
        <w:rPr>
          <w:b/>
          <w:bCs/>
          <w:sz w:val="28"/>
          <w:szCs w:val="28"/>
        </w:rPr>
        <w:t>w ramach projektu:</w:t>
      </w:r>
    </w:p>
    <w:p w14:paraId="68FFFED6" w14:textId="77777777" w:rsidR="004A44FF" w:rsidRPr="001A7961" w:rsidRDefault="004A44FF" w:rsidP="004A44F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pl-PL"/>
        </w:rPr>
        <w:t>„</w:t>
      </w:r>
      <w:r w:rsidRPr="008062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Opracowanie technologii wytwarzania niskoemisyjnego, kwalifikowanego paliwa kompozytowego na bazie węgla kamiennego i badawczej linii technologicznej do sprawdzania jakości produktu</w:t>
      </w:r>
      <w:r w:rsidRPr="001A796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”</w:t>
      </w:r>
    </w:p>
    <w:p w14:paraId="22A29DBF" w14:textId="53179997" w:rsidR="004A44FF" w:rsidRDefault="0081023B" w:rsidP="004A44F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81023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8102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CEL PROJEKTU:</w:t>
      </w:r>
      <w:r w:rsidRPr="0081023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81023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Celem projektu jest opracowanie ekologicznego, kompozytowego paliwa stałego przeznaczonego dla kotłów </w:t>
      </w:r>
      <w:r w:rsidR="0071546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małej mocy.</w:t>
      </w:r>
    </w:p>
    <w:p w14:paraId="4D21B7DF" w14:textId="538A6F58" w:rsidR="0081023B" w:rsidRDefault="0081023B" w:rsidP="004A44F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02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>PLANOWANE EFEKTY:</w:t>
      </w:r>
      <w:r w:rsidRPr="0081023B">
        <w:rPr>
          <w:rFonts w:eastAsia="Times New Roman" w:cstheme="minorHAnsi"/>
          <w:color w:val="000000"/>
          <w:sz w:val="24"/>
          <w:szCs w:val="24"/>
          <w:lang w:eastAsia="pl-PL"/>
        </w:rPr>
        <w:br/>
        <w:t>Pop</w:t>
      </w:r>
      <w:r w:rsidR="004A44FF">
        <w:rPr>
          <w:rFonts w:eastAsia="Times New Roman" w:cstheme="minorHAnsi"/>
          <w:color w:val="000000"/>
          <w:sz w:val="24"/>
          <w:szCs w:val="24"/>
          <w:lang w:eastAsia="pl-PL"/>
        </w:rPr>
        <w:t>r</w:t>
      </w:r>
      <w:r w:rsidRPr="0081023B">
        <w:rPr>
          <w:rFonts w:eastAsia="Times New Roman" w:cstheme="minorHAnsi"/>
          <w:color w:val="000000"/>
          <w:sz w:val="24"/>
          <w:szCs w:val="24"/>
          <w:lang w:eastAsia="pl-PL"/>
        </w:rPr>
        <w:t>awa jakości powietrza na terenach zurbanizowanych, poprzez ograniczenie emisji pyłów PM10 oraz PM2,5, co wynika bezpośrednio z właściwości paliwa kompozytowego</w:t>
      </w:r>
      <w:r w:rsidR="004A44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Pr="0081023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Ograniczenie emisji gazów tj.: </w:t>
      </w:r>
      <w:proofErr w:type="spellStart"/>
      <w:r w:rsidRPr="0081023B">
        <w:rPr>
          <w:rFonts w:eastAsia="Times New Roman" w:cstheme="minorHAnsi"/>
          <w:color w:val="000000"/>
          <w:sz w:val="24"/>
          <w:szCs w:val="24"/>
          <w:lang w:eastAsia="pl-PL"/>
        </w:rPr>
        <w:t>NOx</w:t>
      </w:r>
      <w:proofErr w:type="spellEnd"/>
      <w:r w:rsidRPr="0081023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Pr="0081023B">
        <w:rPr>
          <w:rFonts w:eastAsia="Times New Roman" w:cstheme="minorHAnsi"/>
          <w:color w:val="000000"/>
          <w:sz w:val="24"/>
          <w:szCs w:val="24"/>
          <w:lang w:eastAsia="pl-PL"/>
        </w:rPr>
        <w:t>SOx</w:t>
      </w:r>
      <w:proofErr w:type="spellEnd"/>
      <w:r w:rsidRPr="0081023B">
        <w:rPr>
          <w:rFonts w:eastAsia="Times New Roman" w:cstheme="minorHAnsi"/>
          <w:color w:val="000000"/>
          <w:sz w:val="24"/>
          <w:szCs w:val="24"/>
          <w:lang w:eastAsia="pl-PL"/>
        </w:rPr>
        <w:t>, CO, WWA do atmosfery co wpływa na zdrowie mieszkańców i środowisko naturalne.</w:t>
      </w:r>
    </w:p>
    <w:p w14:paraId="00DE5D56" w14:textId="77777777" w:rsidR="004A44FF" w:rsidRPr="0081023B" w:rsidRDefault="004A44FF" w:rsidP="004A44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936FBD" w14:textId="0D209B19" w:rsidR="0081023B" w:rsidRPr="0081023B" w:rsidRDefault="0081023B" w:rsidP="0081023B">
      <w:pPr>
        <w:ind w:right="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02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WARTOŚĆ PROJEKTU</w:t>
      </w:r>
      <w:r w:rsidRPr="0081023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: 4 678 293,40 zł</w:t>
      </w:r>
      <w:r w:rsidRPr="0081023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81023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DOFINANSOWANIE PROJEKTU Z UE:</w:t>
      </w:r>
      <w:r w:rsidRPr="0081023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3 542 591,84 zł</w:t>
      </w:r>
    </w:p>
    <w:p w14:paraId="2BD2D8D0" w14:textId="36EAD8C9" w:rsidR="007A4507" w:rsidRPr="00715462" w:rsidRDefault="007A4507" w:rsidP="00715462">
      <w:pPr>
        <w:rPr>
          <w:sz w:val="24"/>
          <w:szCs w:val="24"/>
          <w:lang w:eastAsia="pl-PL"/>
        </w:rPr>
      </w:pPr>
      <w:r w:rsidRPr="00715462">
        <w:rPr>
          <w:sz w:val="24"/>
          <w:szCs w:val="24"/>
          <w:lang w:eastAsia="pl-PL"/>
        </w:rPr>
        <w:t>Zwracamy się do Państwa z prośbą o wzięcie udziału w ankiecie, która pozwoli wyłonić użytkowników testowych dla nowego typu paliwa dla kotłów małej i średniej mocy. Prosimy zatem o odpowiedź na kilka pytań.</w:t>
      </w:r>
    </w:p>
    <w:p w14:paraId="3F3E4F79" w14:textId="3F8601C9" w:rsidR="0081023B" w:rsidRDefault="0081023B" w:rsidP="0081023B">
      <w:pPr>
        <w:pStyle w:val="Akapitzlist"/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81023B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(</w:t>
      </w:r>
      <w:r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J</w:t>
      </w:r>
      <w:r w:rsidRPr="0081023B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eżeli odpowiedź nie jest znana wpisz "X")</w:t>
      </w:r>
    </w:p>
    <w:p w14:paraId="12FF4A79" w14:textId="77777777" w:rsidR="0081023B" w:rsidRPr="0081023B" w:rsidRDefault="0081023B" w:rsidP="0081023B">
      <w:pPr>
        <w:pStyle w:val="Akapitzlist"/>
        <w:rPr>
          <w:b/>
          <w:bCs/>
          <w:sz w:val="28"/>
          <w:szCs w:val="28"/>
          <w:u w:val="single"/>
        </w:rPr>
      </w:pPr>
    </w:p>
    <w:p w14:paraId="38A14562" w14:textId="63CE82A8" w:rsidR="001A7961" w:rsidRDefault="001A7961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Adres - ……………………………………………………………………………………………………</w:t>
      </w:r>
    </w:p>
    <w:p w14:paraId="047763B7" w14:textId="30CA8B8D" w:rsidR="00BD7B96" w:rsidRPr="001A7961" w:rsidRDefault="00BD7B96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Telefon -………………………………………………………………………………………………….</w:t>
      </w:r>
    </w:p>
    <w:p w14:paraId="52D47229" w14:textId="6DE9AD11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Ogrzewana powierzchnia domu - ………………………………………………………..m</w:t>
      </w:r>
      <w:r w:rsidRPr="001A7961">
        <w:rPr>
          <w:sz w:val="28"/>
          <w:szCs w:val="28"/>
          <w:vertAlign w:val="superscript"/>
        </w:rPr>
        <w:t>2</w:t>
      </w:r>
    </w:p>
    <w:p w14:paraId="3B2C7D7D" w14:textId="77777777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Jaki typ paliwa użytkownik stosuje - ……………………………………………………….</w:t>
      </w:r>
    </w:p>
    <w:p w14:paraId="34D70225" w14:textId="77777777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Czy kocioł ogrzewa wodę użytkową -  TAK/NIE</w:t>
      </w:r>
    </w:p>
    <w:p w14:paraId="377A2833" w14:textId="77777777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Rok zainstalowania kotła -…………………………………………………</w:t>
      </w:r>
    </w:p>
    <w:p w14:paraId="6464EF70" w14:textId="77777777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Moc kotła - .………………………………..………………………………………………………kW</w:t>
      </w:r>
    </w:p>
    <w:p w14:paraId="0F427D66" w14:textId="77777777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Klasa kotła (wg producenta) - …………...…..………………………………………………..</w:t>
      </w:r>
    </w:p>
    <w:p w14:paraId="04D16024" w14:textId="77777777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Producent kotła - ………………..…………………………………………………………………..</w:t>
      </w:r>
    </w:p>
    <w:p w14:paraId="6F61ED63" w14:textId="77777777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lastRenderedPageBreak/>
        <w:t>Typ palnika -  ……….………..………………………………………………………………………..</w:t>
      </w:r>
    </w:p>
    <w:p w14:paraId="2737E8BC" w14:textId="5FD19866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Średnie roczne zużycie paliwa/</w:t>
      </w:r>
      <w:proofErr w:type="spellStart"/>
      <w:r w:rsidRPr="001A7961">
        <w:rPr>
          <w:sz w:val="28"/>
          <w:szCs w:val="28"/>
        </w:rPr>
        <w:t>eko</w:t>
      </w:r>
      <w:proofErr w:type="spellEnd"/>
      <w:r w:rsidR="00385439">
        <w:rPr>
          <w:sz w:val="28"/>
          <w:szCs w:val="28"/>
        </w:rPr>
        <w:t xml:space="preserve"> </w:t>
      </w:r>
      <w:r w:rsidRPr="001A7961">
        <w:rPr>
          <w:sz w:val="28"/>
          <w:szCs w:val="28"/>
        </w:rPr>
        <w:t>groszku ………………..………………………………………………………………………………..……….ton</w:t>
      </w:r>
    </w:p>
    <w:p w14:paraId="26E83809" w14:textId="77777777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Typ sterownika-  …………………………..……………………………………………………………………………………</w:t>
      </w:r>
    </w:p>
    <w:p w14:paraId="35BA6C8A" w14:textId="77777777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Czy użytkownik reguluje nastawy kotła – TAK/NIE</w:t>
      </w:r>
    </w:p>
    <w:p w14:paraId="53AAAE77" w14:textId="2788C666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 xml:space="preserve">Czy i jak często występuje „wybicie” bezpiecznika ślimaka podającego paliwo- </w:t>
      </w:r>
      <w:r w:rsidR="001A7961">
        <w:rPr>
          <w:sz w:val="28"/>
          <w:szCs w:val="28"/>
        </w:rPr>
        <w:t>….</w:t>
      </w:r>
      <w:r w:rsidRPr="001A7961">
        <w:rPr>
          <w:sz w:val="28"/>
          <w:szCs w:val="28"/>
        </w:rPr>
        <w:t>…………………………………………………………………………………………………</w:t>
      </w:r>
    </w:p>
    <w:p w14:paraId="55F4006B" w14:textId="77777777" w:rsidR="007A4507" w:rsidRPr="001A7961" w:rsidRDefault="007A4507" w:rsidP="00715462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A7961">
        <w:rPr>
          <w:sz w:val="28"/>
          <w:szCs w:val="28"/>
        </w:rPr>
        <w:t>Jak często czyszczone są wyczystki kotła - …………………………………………………………………………………………………………………</w:t>
      </w:r>
    </w:p>
    <w:p w14:paraId="76FF8895" w14:textId="0D50E2AE" w:rsidR="001A7961" w:rsidRPr="001A7961" w:rsidRDefault="001A7961" w:rsidP="001A796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1A796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Ważne !</w:t>
      </w:r>
    </w:p>
    <w:p w14:paraId="5D55F1C5" w14:textId="71F1257F" w:rsidR="001A7961" w:rsidRPr="001A7961" w:rsidRDefault="001A7961" w:rsidP="001A796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1A796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Państwa dane nie będą upubliczniane i mają na celu wyłącznie weryfikacje jakości paliwa które dostarczyliśmy w ramach testu.</w:t>
      </w:r>
    </w:p>
    <w:p w14:paraId="28702D3F" w14:textId="7284829B" w:rsidR="00715462" w:rsidRDefault="00715462" w:rsidP="00715462"/>
    <w:p w14:paraId="50B1EC4F" w14:textId="77777777" w:rsidR="00715462" w:rsidRDefault="00715462" w:rsidP="00715462">
      <w:pPr>
        <w:spacing w:after="0"/>
        <w:jc w:val="center"/>
        <w:rPr>
          <w:b/>
        </w:rPr>
      </w:pPr>
      <w:bookmarkStart w:id="0" w:name="_Hlk10492015"/>
    </w:p>
    <w:p w14:paraId="6AF37B9A" w14:textId="77777777" w:rsidR="00715462" w:rsidRDefault="00715462" w:rsidP="00715462">
      <w:pPr>
        <w:spacing w:after="0"/>
        <w:jc w:val="center"/>
        <w:rPr>
          <w:b/>
        </w:rPr>
      </w:pPr>
    </w:p>
    <w:p w14:paraId="4DC22CEF" w14:textId="77777777" w:rsidR="00715462" w:rsidRDefault="00715462" w:rsidP="00715462">
      <w:pPr>
        <w:spacing w:after="0"/>
        <w:jc w:val="center"/>
        <w:rPr>
          <w:b/>
        </w:rPr>
      </w:pPr>
    </w:p>
    <w:p w14:paraId="71CCB03F" w14:textId="77777777" w:rsidR="00715462" w:rsidRDefault="00715462" w:rsidP="00715462">
      <w:pPr>
        <w:spacing w:after="0"/>
        <w:jc w:val="center"/>
        <w:rPr>
          <w:b/>
        </w:rPr>
      </w:pPr>
    </w:p>
    <w:p w14:paraId="0AF78B52" w14:textId="77777777" w:rsidR="00715462" w:rsidRDefault="00715462" w:rsidP="00715462">
      <w:pPr>
        <w:spacing w:after="0"/>
        <w:jc w:val="center"/>
        <w:rPr>
          <w:b/>
        </w:rPr>
      </w:pPr>
    </w:p>
    <w:p w14:paraId="3C5DA6BF" w14:textId="77777777" w:rsidR="00715462" w:rsidRDefault="00715462" w:rsidP="00715462">
      <w:pPr>
        <w:spacing w:after="0"/>
        <w:jc w:val="center"/>
        <w:rPr>
          <w:b/>
        </w:rPr>
      </w:pPr>
    </w:p>
    <w:p w14:paraId="022F44E5" w14:textId="77777777" w:rsidR="00715462" w:rsidRDefault="00715462" w:rsidP="00715462">
      <w:pPr>
        <w:spacing w:after="0"/>
        <w:jc w:val="center"/>
        <w:rPr>
          <w:b/>
        </w:rPr>
      </w:pPr>
    </w:p>
    <w:p w14:paraId="4F653B4F" w14:textId="77777777" w:rsidR="00715462" w:rsidRDefault="00715462" w:rsidP="00715462">
      <w:pPr>
        <w:spacing w:after="0"/>
        <w:jc w:val="center"/>
        <w:rPr>
          <w:b/>
        </w:rPr>
      </w:pPr>
    </w:p>
    <w:p w14:paraId="3876FDF3" w14:textId="77777777" w:rsidR="00715462" w:rsidRDefault="00715462" w:rsidP="00715462">
      <w:pPr>
        <w:spacing w:after="0"/>
        <w:jc w:val="center"/>
        <w:rPr>
          <w:b/>
        </w:rPr>
      </w:pPr>
    </w:p>
    <w:p w14:paraId="39ACD2F5" w14:textId="77777777" w:rsidR="00715462" w:rsidRDefault="00715462" w:rsidP="00715462">
      <w:pPr>
        <w:spacing w:after="0"/>
        <w:jc w:val="center"/>
        <w:rPr>
          <w:b/>
        </w:rPr>
      </w:pPr>
    </w:p>
    <w:p w14:paraId="61A04C4D" w14:textId="77777777" w:rsidR="00715462" w:rsidRDefault="00715462" w:rsidP="00715462">
      <w:pPr>
        <w:spacing w:after="0"/>
        <w:jc w:val="center"/>
        <w:rPr>
          <w:b/>
        </w:rPr>
      </w:pPr>
    </w:p>
    <w:p w14:paraId="44BD1FB8" w14:textId="77777777" w:rsidR="00715462" w:rsidRDefault="00715462" w:rsidP="00715462">
      <w:pPr>
        <w:spacing w:after="0"/>
        <w:jc w:val="center"/>
        <w:rPr>
          <w:b/>
        </w:rPr>
      </w:pPr>
    </w:p>
    <w:p w14:paraId="2FB4FB7A" w14:textId="77777777" w:rsidR="00715462" w:rsidRDefault="00715462" w:rsidP="00715462">
      <w:pPr>
        <w:spacing w:after="0"/>
        <w:jc w:val="center"/>
        <w:rPr>
          <w:b/>
        </w:rPr>
      </w:pPr>
    </w:p>
    <w:p w14:paraId="679D9431" w14:textId="77777777" w:rsidR="00715462" w:rsidRDefault="00715462" w:rsidP="00715462">
      <w:pPr>
        <w:spacing w:after="0"/>
        <w:jc w:val="center"/>
        <w:rPr>
          <w:b/>
        </w:rPr>
      </w:pPr>
    </w:p>
    <w:p w14:paraId="0FEC0D2A" w14:textId="77777777" w:rsidR="00715462" w:rsidRDefault="00715462" w:rsidP="00715462">
      <w:pPr>
        <w:spacing w:after="0"/>
        <w:jc w:val="center"/>
        <w:rPr>
          <w:b/>
        </w:rPr>
      </w:pPr>
    </w:p>
    <w:p w14:paraId="3C8CEF24" w14:textId="77777777" w:rsidR="00715462" w:rsidRDefault="00715462" w:rsidP="00715462">
      <w:pPr>
        <w:spacing w:after="0"/>
        <w:jc w:val="center"/>
        <w:rPr>
          <w:b/>
        </w:rPr>
      </w:pPr>
    </w:p>
    <w:p w14:paraId="0D22416D" w14:textId="77777777" w:rsidR="00715462" w:rsidRDefault="00715462" w:rsidP="00715462">
      <w:pPr>
        <w:spacing w:after="0"/>
        <w:jc w:val="center"/>
        <w:rPr>
          <w:b/>
        </w:rPr>
      </w:pPr>
    </w:p>
    <w:p w14:paraId="5F5D9B58" w14:textId="77777777" w:rsidR="00715462" w:rsidRDefault="00715462" w:rsidP="00715462">
      <w:pPr>
        <w:spacing w:after="0"/>
        <w:jc w:val="center"/>
        <w:rPr>
          <w:b/>
        </w:rPr>
      </w:pPr>
    </w:p>
    <w:p w14:paraId="75FB1FCB" w14:textId="77777777" w:rsidR="00715462" w:rsidRDefault="00715462" w:rsidP="00715462">
      <w:pPr>
        <w:spacing w:after="0"/>
        <w:jc w:val="center"/>
        <w:rPr>
          <w:b/>
        </w:rPr>
      </w:pPr>
    </w:p>
    <w:p w14:paraId="1440B987" w14:textId="77777777" w:rsidR="00715462" w:rsidRDefault="00715462" w:rsidP="00715462">
      <w:pPr>
        <w:spacing w:after="0"/>
        <w:jc w:val="center"/>
        <w:rPr>
          <w:b/>
        </w:rPr>
      </w:pPr>
    </w:p>
    <w:p w14:paraId="121EBC7B" w14:textId="77777777" w:rsidR="00715462" w:rsidRDefault="00715462" w:rsidP="00715462">
      <w:pPr>
        <w:spacing w:after="0"/>
        <w:jc w:val="center"/>
        <w:rPr>
          <w:b/>
        </w:rPr>
      </w:pPr>
    </w:p>
    <w:p w14:paraId="432B0EC4" w14:textId="77777777" w:rsidR="00715462" w:rsidRDefault="00715462" w:rsidP="00715462">
      <w:pPr>
        <w:spacing w:after="0"/>
        <w:jc w:val="center"/>
        <w:rPr>
          <w:b/>
        </w:rPr>
      </w:pPr>
    </w:p>
    <w:p w14:paraId="34EE16F4" w14:textId="77777777" w:rsidR="00715462" w:rsidRDefault="00715462" w:rsidP="00715462">
      <w:pPr>
        <w:spacing w:after="0"/>
        <w:jc w:val="center"/>
        <w:rPr>
          <w:b/>
        </w:rPr>
      </w:pPr>
    </w:p>
    <w:p w14:paraId="101255F6" w14:textId="77777777" w:rsidR="00715462" w:rsidRDefault="00715462" w:rsidP="0018451A">
      <w:pPr>
        <w:spacing w:after="0"/>
        <w:rPr>
          <w:b/>
        </w:rPr>
      </w:pPr>
    </w:p>
    <w:p w14:paraId="6D3AD488" w14:textId="77777777" w:rsidR="00715462" w:rsidRDefault="00715462" w:rsidP="00715462">
      <w:pPr>
        <w:spacing w:after="0"/>
        <w:jc w:val="center"/>
        <w:rPr>
          <w:b/>
        </w:rPr>
      </w:pPr>
    </w:p>
    <w:p w14:paraId="3A2F3B7F" w14:textId="2A78895F" w:rsidR="00715462" w:rsidRDefault="00715462" w:rsidP="00715462">
      <w:pPr>
        <w:spacing w:after="0"/>
        <w:jc w:val="center"/>
        <w:rPr>
          <w:b/>
        </w:rPr>
      </w:pPr>
      <w:r>
        <w:rPr>
          <w:b/>
        </w:rPr>
        <w:t>ZGODA</w:t>
      </w:r>
    </w:p>
    <w:p w14:paraId="410A46C9" w14:textId="77777777" w:rsidR="00715462" w:rsidRDefault="00715462" w:rsidP="00715462">
      <w:pPr>
        <w:spacing w:after="0"/>
        <w:jc w:val="center"/>
        <w:rPr>
          <w:b/>
        </w:rPr>
      </w:pPr>
      <w:r>
        <w:rPr>
          <w:b/>
        </w:rPr>
        <w:t>NA PRZETWARZANIE DANYCH OSOBOWYCH</w:t>
      </w:r>
    </w:p>
    <w:p w14:paraId="424A6A15" w14:textId="77777777" w:rsidR="00715462" w:rsidRDefault="00715462" w:rsidP="00715462">
      <w:pPr>
        <w:spacing w:after="0"/>
        <w:jc w:val="center"/>
        <w:rPr>
          <w:b/>
        </w:rPr>
      </w:pPr>
      <w:r>
        <w:rPr>
          <w:rFonts w:cstheme="minorHAnsi"/>
          <w:b/>
        </w:rPr>
        <w:t>Prowadzenie badań naukowych i prac rozwojowych</w:t>
      </w:r>
    </w:p>
    <w:p w14:paraId="3BD47209" w14:textId="77777777" w:rsidR="00715462" w:rsidRDefault="00715462" w:rsidP="00715462">
      <w:pPr>
        <w:spacing w:after="0"/>
      </w:pPr>
    </w:p>
    <w:p w14:paraId="602784E8" w14:textId="77777777" w:rsidR="00715462" w:rsidRDefault="00715462" w:rsidP="00715462">
      <w:pPr>
        <w:spacing w:after="0"/>
        <w:jc w:val="both"/>
      </w:pPr>
      <w:r>
        <w:t xml:space="preserve">Ja, niżej podpisana / podpisany* ………………………………………………………………………………………………, </w:t>
      </w:r>
    </w:p>
    <w:p w14:paraId="6722969D" w14:textId="77777777" w:rsidR="00715462" w:rsidRDefault="00715462" w:rsidP="00715462">
      <w:pPr>
        <w:spacing w:after="0"/>
        <w:jc w:val="both"/>
        <w:rPr>
          <w:rFonts w:cstheme="minorHAnsi"/>
        </w:rPr>
      </w:pPr>
      <w:r>
        <w:rPr>
          <w:rFonts w:cstheme="minorHAnsi"/>
        </w:rPr>
        <w:t>dobrowolnie i świadomie, wyrażam zgodę na przetwarzanie moich danych osobowych:</w:t>
      </w:r>
    </w:p>
    <w:p w14:paraId="34F8F92D" w14:textId="77777777" w:rsidR="00715462" w:rsidRDefault="00715462" w:rsidP="00715462">
      <w:pPr>
        <w:pStyle w:val="Akapitzlist"/>
        <w:numPr>
          <w:ilvl w:val="0"/>
          <w:numId w:val="10"/>
        </w:numPr>
        <w:spacing w:after="0"/>
        <w:ind w:left="357" w:hanging="357"/>
        <w:jc w:val="both"/>
      </w:pPr>
      <w:r>
        <w:t>imienia i nazwiska,</w:t>
      </w:r>
    </w:p>
    <w:p w14:paraId="4E7BFBA7" w14:textId="77777777" w:rsidR="00715462" w:rsidRDefault="00715462" w:rsidP="00715462">
      <w:pPr>
        <w:pStyle w:val="Akapitzlist"/>
        <w:numPr>
          <w:ilvl w:val="0"/>
          <w:numId w:val="10"/>
        </w:numPr>
        <w:spacing w:after="0"/>
        <w:ind w:left="357" w:hanging="357"/>
        <w:jc w:val="both"/>
      </w:pPr>
      <w:r>
        <w:t>adresu zamieszkania:</w:t>
      </w:r>
    </w:p>
    <w:p w14:paraId="05721A60" w14:textId="77777777" w:rsidR="00715462" w:rsidRDefault="00715462" w:rsidP="00715462">
      <w:pPr>
        <w:spacing w:before="240" w:after="0"/>
        <w:ind w:firstLine="357"/>
        <w:jc w:val="both"/>
      </w:pPr>
      <w:r>
        <w:t>……………………………………………………………………………………………………………………………………………,</w:t>
      </w:r>
    </w:p>
    <w:p w14:paraId="056A8D26" w14:textId="77777777" w:rsidR="00715462" w:rsidRDefault="00715462" w:rsidP="00715462">
      <w:pPr>
        <w:spacing w:after="0"/>
        <w:jc w:val="both"/>
      </w:pPr>
      <w:r>
        <w:t xml:space="preserve">przez administratora, którym jest </w:t>
      </w:r>
      <w:r>
        <w:rPr>
          <w:rFonts w:cstheme="minorHAnsi"/>
          <w:bCs/>
        </w:rPr>
        <w:t>Sieć Badawcza Łukasiewicz – Instytut Technik Innowacyjnych EMAG, z siedzibą w Katowicach, ul. Leopolda 31, 40-189 Katowice, tel.: 322007700,</w:t>
      </w:r>
      <w:r>
        <w:rPr>
          <w:rFonts w:cstheme="minorHAnsi"/>
          <w:bCs/>
        </w:rPr>
        <w:br/>
        <w:t>faks: 322007701, e-mail: emag@emag.lukasiewicz.gov.pl,</w:t>
      </w:r>
    </w:p>
    <w:p w14:paraId="63B5AE17" w14:textId="77777777" w:rsidR="00715462" w:rsidRDefault="00715462" w:rsidP="00715462">
      <w:pPr>
        <w:spacing w:after="0"/>
        <w:jc w:val="both"/>
        <w:rPr>
          <w:rFonts w:cstheme="minorHAnsi"/>
        </w:rPr>
      </w:pPr>
      <w:r>
        <w:rPr>
          <w:rFonts w:cstheme="minorHAnsi"/>
        </w:rPr>
        <w:t>w celu prowadzenia badań naukowych i prac rozwojowych, dla potrzeb realizacji Projektu pn.: „Opracowanie technologii wytwarzania niskoemisyjnego, kwalifikowanego paliwa kompozytowego na bazie węgla kamiennego badawczej linii technologicznej do sprawdzania jakości produktu” realizowanego w ramach Regionalnego Programu Operacyjnego Województwa Śląskiego na lata 2014-2020 wspólnie z Centrum Naukowo-Przemysłowym</w:t>
      </w:r>
      <w:r>
        <w:rPr>
          <w:rFonts w:cstheme="minorHAnsi"/>
        </w:rPr>
        <w:br/>
        <w:t xml:space="preserve">EMAG S.A., którego celem jest ocena przydatności polskiego węgla kamiennego jako surowca do wytwarzania niskoemisyjnego, kwalifikowanego paliwa kompozytowego dedykowanego dla kotłów klasy 5 </w:t>
      </w:r>
      <w:proofErr w:type="spellStart"/>
      <w:r>
        <w:rPr>
          <w:rFonts w:cstheme="minorHAnsi"/>
        </w:rPr>
        <w:t>Ekodesign</w:t>
      </w:r>
      <w:proofErr w:type="spellEnd"/>
      <w:r>
        <w:rPr>
          <w:rFonts w:cstheme="minorHAnsi"/>
        </w:rPr>
        <w:t>.</w:t>
      </w:r>
    </w:p>
    <w:p w14:paraId="4BE4868A" w14:textId="77777777" w:rsidR="00715462" w:rsidRDefault="00715462" w:rsidP="00715462">
      <w:pPr>
        <w:spacing w:after="0"/>
        <w:jc w:val="both"/>
      </w:pPr>
    </w:p>
    <w:p w14:paraId="190A4256" w14:textId="77777777" w:rsidR="00715462" w:rsidRDefault="00715462" w:rsidP="00715462">
      <w:pPr>
        <w:spacing w:after="0"/>
        <w:jc w:val="both"/>
      </w:pPr>
      <w:r>
        <w:t>Jednocześnie oświadczam, że administrator poinformował mnie, przed wyrażeniem zgody, że mam prawo w dowolnym momencie wycofać zgodę, że wycofanie zgody nie wpływa na zgodność z prawem przetwarzania, którego dokonano na podstawie zgody przed jej wycofaniem, i że wycofanie zgody będzie równie łatwe jak jej wyrażenie.</w:t>
      </w:r>
    </w:p>
    <w:bookmarkEnd w:id="0"/>
    <w:p w14:paraId="399FADCA" w14:textId="77777777" w:rsidR="00715462" w:rsidRDefault="00715462" w:rsidP="00715462">
      <w:pPr>
        <w:spacing w:after="0"/>
        <w:jc w:val="both"/>
        <w:rPr>
          <w:rFonts w:cstheme="minorHAnsi"/>
          <w:bCs/>
        </w:rPr>
      </w:pPr>
    </w:p>
    <w:p w14:paraId="3DDB0256" w14:textId="77777777" w:rsidR="00715462" w:rsidRDefault="00715462" w:rsidP="00715462">
      <w:pPr>
        <w:spacing w:after="0"/>
        <w:jc w:val="both"/>
        <w:rPr>
          <w:rFonts w:cstheme="minorHAnsi"/>
          <w:bCs/>
        </w:rPr>
      </w:pPr>
    </w:p>
    <w:p w14:paraId="15F582EC" w14:textId="77777777" w:rsidR="00715462" w:rsidRDefault="00715462" w:rsidP="00715462">
      <w:pPr>
        <w:spacing w:after="0"/>
        <w:jc w:val="both"/>
        <w:rPr>
          <w:rFonts w:cstheme="minorHAnsi"/>
          <w:bCs/>
        </w:rPr>
      </w:pPr>
    </w:p>
    <w:p w14:paraId="06AC5DDF" w14:textId="77777777" w:rsidR="00715462" w:rsidRDefault="00715462" w:rsidP="00715462">
      <w:pPr>
        <w:spacing w:after="0" w:line="240" w:lineRule="auto"/>
        <w:ind w:left="2124" w:firstLine="708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1D99E817" w14:textId="77777777" w:rsidR="00715462" w:rsidRDefault="00715462" w:rsidP="00715462">
      <w:pPr>
        <w:spacing w:after="0" w:line="240" w:lineRule="auto"/>
        <w:ind w:left="2124" w:firstLine="708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data i czytelny podpis</w:t>
      </w:r>
    </w:p>
    <w:p w14:paraId="3469770C" w14:textId="77777777" w:rsidR="00715462" w:rsidRDefault="00715462" w:rsidP="00715462">
      <w:pPr>
        <w:spacing w:after="0" w:line="240" w:lineRule="auto"/>
        <w:ind w:left="2124" w:firstLine="708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osoby wyrażającej zgodę na przetwarzanie danych osobowych</w:t>
      </w:r>
    </w:p>
    <w:p w14:paraId="60936167" w14:textId="77777777" w:rsidR="00715462" w:rsidRDefault="00715462" w:rsidP="006A0595">
      <w:pPr>
        <w:ind w:left="360"/>
      </w:pPr>
    </w:p>
    <w:sectPr w:rsidR="00715462" w:rsidSect="009408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A552" w14:textId="77777777" w:rsidR="00DA73FE" w:rsidRDefault="00DA73FE" w:rsidP="009408B8">
      <w:pPr>
        <w:spacing w:after="0" w:line="240" w:lineRule="auto"/>
      </w:pPr>
      <w:r>
        <w:separator/>
      </w:r>
    </w:p>
  </w:endnote>
  <w:endnote w:type="continuationSeparator" w:id="0">
    <w:p w14:paraId="05746929" w14:textId="77777777" w:rsidR="00DA73FE" w:rsidRDefault="00DA73FE" w:rsidP="0094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6E39" w14:textId="48F58B01" w:rsidR="007A4507" w:rsidRDefault="007A4507">
    <w:pPr>
      <w:pStyle w:val="Stopka"/>
    </w:pPr>
    <w:r>
      <w:rPr>
        <w:noProof/>
      </w:rPr>
      <w:drawing>
        <wp:inline distT="0" distB="0" distL="0" distR="0" wp14:anchorId="0EE28FD7" wp14:editId="0A28FC49">
          <wp:extent cx="5760720" cy="424180"/>
          <wp:effectExtent l="0" t="0" r="0" b="0"/>
          <wp:docPr id="2" name="Obraz 2" descr="loga UE i partne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UE i partne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6F77" w14:textId="77777777" w:rsidR="00DA73FE" w:rsidRDefault="00DA73FE" w:rsidP="009408B8">
      <w:pPr>
        <w:spacing w:after="0" w:line="240" w:lineRule="auto"/>
      </w:pPr>
      <w:r>
        <w:separator/>
      </w:r>
    </w:p>
  </w:footnote>
  <w:footnote w:type="continuationSeparator" w:id="0">
    <w:p w14:paraId="4BB188D1" w14:textId="77777777" w:rsidR="00DA73FE" w:rsidRDefault="00DA73FE" w:rsidP="0094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5F7F" w14:textId="3F74A454" w:rsidR="00FC08A9" w:rsidRPr="00FC08A9" w:rsidRDefault="00FC08A9" w:rsidP="00FC08A9">
    <w:pPr>
      <w:pStyle w:val="Nagwek"/>
    </w:pPr>
    <w:r>
      <w:rPr>
        <w:noProof/>
      </w:rPr>
      <w:drawing>
        <wp:inline distT="0" distB="0" distL="0" distR="0" wp14:anchorId="78D10553" wp14:editId="1C77287D">
          <wp:extent cx="5760720" cy="424180"/>
          <wp:effectExtent l="0" t="0" r="0" b="0"/>
          <wp:docPr id="3" name="Obraz 3" descr="loga UE i partne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UE i partne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7B6"/>
    <w:multiLevelType w:val="multilevel"/>
    <w:tmpl w:val="052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21139"/>
    <w:multiLevelType w:val="hybridMultilevel"/>
    <w:tmpl w:val="B378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71E4"/>
    <w:multiLevelType w:val="hybridMultilevel"/>
    <w:tmpl w:val="E1BA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D466C"/>
    <w:multiLevelType w:val="hybridMultilevel"/>
    <w:tmpl w:val="E1BA5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73912"/>
    <w:multiLevelType w:val="hybridMultilevel"/>
    <w:tmpl w:val="E1BA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46BB0"/>
    <w:multiLevelType w:val="hybridMultilevel"/>
    <w:tmpl w:val="77184C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A3DDF"/>
    <w:multiLevelType w:val="hybridMultilevel"/>
    <w:tmpl w:val="B3787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05C4"/>
    <w:multiLevelType w:val="hybridMultilevel"/>
    <w:tmpl w:val="70AAA8D6"/>
    <w:lvl w:ilvl="0" w:tplc="40265C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820DE"/>
    <w:multiLevelType w:val="multilevel"/>
    <w:tmpl w:val="548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24BBB"/>
    <w:multiLevelType w:val="hybridMultilevel"/>
    <w:tmpl w:val="2F4C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81893">
    <w:abstractNumId w:val="1"/>
  </w:num>
  <w:num w:numId="2" w16cid:durableId="1694573014">
    <w:abstractNumId w:val="6"/>
  </w:num>
  <w:num w:numId="3" w16cid:durableId="504784126">
    <w:abstractNumId w:val="7"/>
  </w:num>
  <w:num w:numId="4" w16cid:durableId="236211427">
    <w:abstractNumId w:val="3"/>
  </w:num>
  <w:num w:numId="5" w16cid:durableId="1848786057">
    <w:abstractNumId w:val="9"/>
  </w:num>
  <w:num w:numId="6" w16cid:durableId="239020694">
    <w:abstractNumId w:val="2"/>
  </w:num>
  <w:num w:numId="7" w16cid:durableId="638149808">
    <w:abstractNumId w:val="4"/>
  </w:num>
  <w:num w:numId="8" w16cid:durableId="481964839">
    <w:abstractNumId w:val="0"/>
  </w:num>
  <w:num w:numId="9" w16cid:durableId="707027327">
    <w:abstractNumId w:val="8"/>
  </w:num>
  <w:num w:numId="10" w16cid:durableId="1399092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0CC"/>
    <w:rsid w:val="000064A5"/>
    <w:rsid w:val="00105289"/>
    <w:rsid w:val="0018451A"/>
    <w:rsid w:val="001A7961"/>
    <w:rsid w:val="002355E6"/>
    <w:rsid w:val="00325BE6"/>
    <w:rsid w:val="00385439"/>
    <w:rsid w:val="004A44FF"/>
    <w:rsid w:val="00542A24"/>
    <w:rsid w:val="006A0595"/>
    <w:rsid w:val="00715462"/>
    <w:rsid w:val="00730B9B"/>
    <w:rsid w:val="007A4507"/>
    <w:rsid w:val="007C7D76"/>
    <w:rsid w:val="007E508B"/>
    <w:rsid w:val="008062B3"/>
    <w:rsid w:val="0081023B"/>
    <w:rsid w:val="008176FE"/>
    <w:rsid w:val="009408B8"/>
    <w:rsid w:val="00990EE0"/>
    <w:rsid w:val="009F30CC"/>
    <w:rsid w:val="009F32C0"/>
    <w:rsid w:val="00BD7B96"/>
    <w:rsid w:val="00D30831"/>
    <w:rsid w:val="00DA73FE"/>
    <w:rsid w:val="00EC1305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49CF"/>
  <w15:docId w15:val="{80ECD6B9-79E9-4149-9CF8-FB5C34FA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06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8B8"/>
  </w:style>
  <w:style w:type="paragraph" w:styleId="Stopka">
    <w:name w:val="footer"/>
    <w:basedOn w:val="Normalny"/>
    <w:link w:val="StopkaZnak"/>
    <w:uiPriority w:val="99"/>
    <w:unhideWhenUsed/>
    <w:rsid w:val="0094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8B8"/>
  </w:style>
  <w:style w:type="character" w:customStyle="1" w:styleId="Nagwek3Znak">
    <w:name w:val="Nagłówek 3 Znak"/>
    <w:basedOn w:val="Domylnaczcionkaakapitu"/>
    <w:link w:val="Nagwek3"/>
    <w:uiPriority w:val="9"/>
    <w:rsid w:val="008062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062B3"/>
    <w:rPr>
      <w:b/>
      <w:bCs/>
    </w:rPr>
  </w:style>
  <w:style w:type="paragraph" w:styleId="NormalnyWeb">
    <w:name w:val="Normal (Web)"/>
    <w:basedOn w:val="Normalny"/>
    <w:uiPriority w:val="99"/>
    <w:unhideWhenUsed/>
    <w:rsid w:val="0073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102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23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A4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tdzik</dc:creator>
  <cp:lastModifiedBy>Bartłomiej Doering | Łukasiewicz - EMAG</cp:lastModifiedBy>
  <cp:revision>13</cp:revision>
  <dcterms:created xsi:type="dcterms:W3CDTF">2022-09-13T07:50:00Z</dcterms:created>
  <dcterms:modified xsi:type="dcterms:W3CDTF">2022-12-13T13:29:00Z</dcterms:modified>
</cp:coreProperties>
</file>